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94B3B" w14:textId="663A5B01" w:rsidR="00433876" w:rsidRPr="009959A1" w:rsidRDefault="00433876" w:rsidP="00120C67">
      <w:pPr>
        <w:jc w:val="center"/>
        <w:rPr>
          <w:rFonts w:ascii="Consolas" w:hAnsi="Consolas" w:cs="Consolas"/>
          <w:b/>
          <w:sz w:val="24"/>
          <w:u w:val="single"/>
        </w:rPr>
      </w:pPr>
      <w:r w:rsidRPr="009959A1">
        <w:rPr>
          <w:rFonts w:ascii="Consolas" w:hAnsi="Consolas" w:cs="Consolas"/>
          <w:b/>
          <w:sz w:val="24"/>
          <w:u w:val="single"/>
        </w:rPr>
        <w:t xml:space="preserve">TEMA: </w:t>
      </w:r>
      <w:commentRangeStart w:id="0"/>
      <w:r w:rsidR="002A455E" w:rsidRPr="009959A1">
        <w:rPr>
          <w:rFonts w:ascii="Consolas" w:hAnsi="Consolas" w:cs="Consolas"/>
          <w:b/>
          <w:sz w:val="24"/>
          <w:u w:val="single"/>
        </w:rPr>
        <w:t>Di</w:t>
      </w:r>
      <w:bookmarkStart w:id="1" w:name="_GoBack"/>
      <w:bookmarkEnd w:id="1"/>
      <w:r w:rsidR="002A455E" w:rsidRPr="009959A1">
        <w:rPr>
          <w:rFonts w:ascii="Consolas" w:hAnsi="Consolas" w:cs="Consolas"/>
          <w:b/>
          <w:sz w:val="24"/>
          <w:u w:val="single"/>
        </w:rPr>
        <w:t>señando</w:t>
      </w:r>
      <w:commentRangeEnd w:id="0"/>
      <w:r w:rsidR="002A455E" w:rsidRPr="009959A1">
        <w:rPr>
          <w:rStyle w:val="Refdecomentario"/>
          <w:sz w:val="14"/>
        </w:rPr>
        <w:commentReference w:id="0"/>
      </w:r>
      <w:r w:rsidR="002A455E" w:rsidRPr="009959A1">
        <w:rPr>
          <w:rFonts w:ascii="Consolas" w:hAnsi="Consolas" w:cs="Consolas"/>
          <w:b/>
          <w:sz w:val="24"/>
          <w:u w:val="single"/>
        </w:rPr>
        <w:t xml:space="preserve"> presentaciones </w:t>
      </w:r>
      <w:r w:rsidR="009C0637">
        <w:rPr>
          <w:rFonts w:ascii="Consolas" w:hAnsi="Consolas" w:cs="Consolas"/>
          <w:b/>
          <w:sz w:val="24"/>
          <w:u w:val="single"/>
        </w:rPr>
        <w:t>en canva</w:t>
      </w:r>
    </w:p>
    <w:p w14:paraId="27881703" w14:textId="77777777" w:rsidR="00120C67" w:rsidRPr="009959A1" w:rsidRDefault="00120C67" w:rsidP="00120C67">
      <w:pPr>
        <w:jc w:val="center"/>
        <w:rPr>
          <w:rFonts w:ascii="Consolas" w:hAnsi="Consolas" w:cs="Consolas"/>
          <w:b/>
          <w:sz w:val="24"/>
          <w:u w:val="single"/>
        </w:rPr>
      </w:pPr>
      <w:r w:rsidRPr="009959A1">
        <w:rPr>
          <w:rFonts w:ascii="Consolas" w:hAnsi="Consolas" w:cs="Consolas"/>
          <w:b/>
          <w:sz w:val="24"/>
          <w:u w:val="single"/>
        </w:rPr>
        <w:t xml:space="preserve">Año </w:t>
      </w:r>
      <w:r w:rsidR="002A455E" w:rsidRPr="009959A1">
        <w:rPr>
          <w:rFonts w:ascii="Consolas" w:hAnsi="Consolas" w:cs="Consolas"/>
          <w:b/>
          <w:sz w:val="24"/>
          <w:u w:val="single"/>
        </w:rPr>
        <w:t>2</w:t>
      </w:r>
      <w:r w:rsidRPr="009959A1">
        <w:rPr>
          <w:rFonts w:ascii="Consolas" w:hAnsi="Consolas" w:cs="Consolas"/>
          <w:b/>
          <w:sz w:val="24"/>
          <w:u w:val="single"/>
        </w:rPr>
        <w:t>° de secundaria</w:t>
      </w:r>
    </w:p>
    <w:p w14:paraId="1261BB50" w14:textId="7FF7AA2F" w:rsidR="002A455E" w:rsidRPr="009959A1" w:rsidRDefault="009959A1" w:rsidP="00120C67">
      <w:pPr>
        <w:jc w:val="both"/>
        <w:rPr>
          <w:rFonts w:ascii="Consolas" w:hAnsi="Consolas" w:cs="Consolas"/>
          <w:b/>
        </w:rPr>
      </w:pPr>
      <w:r>
        <w:rPr>
          <w:rFonts w:ascii="Consolas" w:hAnsi="Consolas" w:cs="Consolas"/>
          <w:b/>
          <w:u w:val="single"/>
        </w:rPr>
        <w:t>EXPOSICIÓN:</w:t>
      </w:r>
      <w:r w:rsidRPr="009959A1">
        <w:rPr>
          <w:rFonts w:ascii="Consolas" w:hAnsi="Consolas" w:cs="Consolas"/>
          <w:b/>
        </w:rPr>
        <w:tab/>
      </w:r>
      <w:r w:rsidRPr="009959A1">
        <w:rPr>
          <w:rFonts w:ascii="Consolas" w:hAnsi="Consolas" w:cs="Consolas"/>
          <w:b/>
        </w:rPr>
        <w:tab/>
      </w:r>
      <w:r w:rsidR="002A455E" w:rsidRPr="009959A1">
        <w:rPr>
          <w:rFonts w:ascii="Consolas" w:hAnsi="Consolas" w:cs="Consolas"/>
          <w:b/>
          <w:u w:val="single"/>
        </w:rPr>
        <w:t>POR GRUPO</w:t>
      </w:r>
      <w:r w:rsidR="00120C67" w:rsidRPr="009959A1">
        <w:rPr>
          <w:rFonts w:ascii="Consolas" w:hAnsi="Consolas" w:cs="Consolas"/>
          <w:b/>
          <w:u w:val="single"/>
        </w:rPr>
        <w:t>:</w:t>
      </w:r>
      <w:r w:rsidR="002A455E" w:rsidRPr="009959A1">
        <w:rPr>
          <w:rFonts w:ascii="Consolas" w:hAnsi="Consolas" w:cs="Consolas"/>
          <w:b/>
          <w:u w:val="single"/>
        </w:rPr>
        <w:t xml:space="preserve"> Integrados por dos estudiantes</w:t>
      </w:r>
    </w:p>
    <w:p w14:paraId="4A5B95CC" w14:textId="3E01D5EB" w:rsidR="00120C67" w:rsidRPr="009959A1" w:rsidRDefault="00120C67" w:rsidP="00120C67">
      <w:pPr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b/>
        </w:rPr>
        <w:t>Fecha: (</w:t>
      </w:r>
      <w:r w:rsidR="002A455E" w:rsidRPr="009959A1">
        <w:rPr>
          <w:rFonts w:ascii="Consolas" w:hAnsi="Consolas" w:cs="Consolas"/>
          <w:b/>
        </w:rPr>
        <w:t>0</w:t>
      </w:r>
      <w:r w:rsidR="00967485">
        <w:rPr>
          <w:rFonts w:ascii="Consolas" w:hAnsi="Consolas" w:cs="Consolas"/>
          <w:b/>
        </w:rPr>
        <w:t>2</w:t>
      </w:r>
      <w:r w:rsidRPr="009959A1">
        <w:rPr>
          <w:rFonts w:ascii="Consolas" w:hAnsi="Consolas" w:cs="Consolas"/>
          <w:b/>
        </w:rPr>
        <w:t>/0</w:t>
      </w:r>
      <w:r w:rsidR="002A455E" w:rsidRPr="009959A1">
        <w:rPr>
          <w:rFonts w:ascii="Consolas" w:hAnsi="Consolas" w:cs="Consolas"/>
          <w:b/>
        </w:rPr>
        <w:t>8</w:t>
      </w:r>
      <w:r w:rsidRPr="009959A1">
        <w:rPr>
          <w:rFonts w:ascii="Consolas" w:hAnsi="Consolas" w:cs="Consolas"/>
          <w:b/>
        </w:rPr>
        <w:t>/24)</w:t>
      </w:r>
    </w:p>
    <w:p w14:paraId="368E939E" w14:textId="77777777" w:rsidR="00433876" w:rsidRPr="009959A1" w:rsidRDefault="00120C67" w:rsidP="00120C67">
      <w:pPr>
        <w:jc w:val="both"/>
        <w:rPr>
          <w:rFonts w:ascii="Consolas" w:hAnsi="Consolas" w:cs="Consolas"/>
          <w:b/>
          <w:u w:val="single"/>
        </w:rPr>
      </w:pPr>
      <w:r w:rsidRPr="009959A1">
        <w:rPr>
          <w:rFonts w:ascii="Consolas" w:hAnsi="Consolas" w:cs="Consolas"/>
          <w:b/>
          <w:u w:val="single"/>
        </w:rPr>
        <w:t>MATERIALES:</w:t>
      </w:r>
    </w:p>
    <w:p w14:paraId="16C1EC71" w14:textId="77777777" w:rsidR="00433876" w:rsidRPr="009959A1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Elabora tus diapositivas en Canva </w:t>
      </w:r>
    </w:p>
    <w:p w14:paraId="28986EF0" w14:textId="77777777" w:rsidR="00433876" w:rsidRPr="009959A1" w:rsidRDefault="002A455E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Elaboración de Flyer o trípticos </w:t>
      </w:r>
    </w:p>
    <w:p w14:paraId="7AE4B664" w14:textId="77777777" w:rsidR="00433876" w:rsidRPr="009959A1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333605ED" w14:textId="1BBEBA79" w:rsidR="00433876" w:rsidRPr="009959A1" w:rsidRDefault="00FB30D4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b/>
          <w:u w:val="single"/>
        </w:rPr>
        <w:t>CONTENIDO</w:t>
      </w:r>
      <w:r w:rsidR="00433876" w:rsidRPr="009959A1">
        <w:rPr>
          <w:rFonts w:ascii="Consolas" w:hAnsi="Consolas" w:cs="Consolas"/>
          <w:b/>
          <w:u w:val="single"/>
        </w:rPr>
        <w:t xml:space="preserve"> DE LA</w:t>
      </w:r>
      <w:r w:rsidRPr="009959A1">
        <w:rPr>
          <w:rFonts w:ascii="Consolas" w:hAnsi="Consolas" w:cs="Consolas"/>
          <w:b/>
          <w:u w:val="single"/>
        </w:rPr>
        <w:t>S</w:t>
      </w:r>
      <w:r w:rsidR="00433876" w:rsidRPr="009959A1">
        <w:rPr>
          <w:rFonts w:ascii="Consolas" w:hAnsi="Consolas" w:cs="Consolas"/>
          <w:b/>
          <w:u w:val="single"/>
        </w:rPr>
        <w:t xml:space="preserve"> DIAPOSITIVAS:</w:t>
      </w:r>
      <w:r w:rsidR="00120C67" w:rsidRPr="009959A1">
        <w:rPr>
          <w:rFonts w:ascii="Consolas" w:hAnsi="Consolas" w:cs="Consolas"/>
          <w:b/>
        </w:rPr>
        <w:t xml:space="preserve">       </w:t>
      </w:r>
      <w:r w:rsidR="00433876" w:rsidRPr="009959A1">
        <w:rPr>
          <w:rFonts w:ascii="Consolas" w:hAnsi="Consolas" w:cs="Consolas"/>
          <w:b/>
        </w:rPr>
        <w:t>Consta:</w:t>
      </w:r>
    </w:p>
    <w:p w14:paraId="3A8E28A5" w14:textId="77777777" w:rsidR="00433876" w:rsidRPr="009959A1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7F046FBF" w14:textId="23A25C39" w:rsidR="00FB30D4" w:rsidRPr="009959A1" w:rsidRDefault="00FB30D4" w:rsidP="00FB30D4">
      <w:pPr>
        <w:pStyle w:val="Prrafodelista"/>
        <w:tabs>
          <w:tab w:val="left" w:pos="5197"/>
        </w:tabs>
        <w:ind w:left="0"/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  <w:u w:val="single"/>
        </w:rPr>
        <w:t>MAR PERUANO</w:t>
      </w:r>
      <w:r w:rsidRPr="009959A1">
        <w:rPr>
          <w:rFonts w:ascii="Consolas" w:hAnsi="Consolas" w:cs="Consolas"/>
        </w:rPr>
        <w:t xml:space="preserve"> </w:t>
      </w:r>
      <w:r w:rsidR="009959A1" w:rsidRPr="009959A1">
        <w:rPr>
          <w:rFonts w:ascii="Consolas" w:hAnsi="Consolas" w:cs="Consolas"/>
        </w:rPr>
        <w:t>/</w:t>
      </w:r>
      <w:r w:rsidRPr="009959A1">
        <w:rPr>
          <w:rFonts w:ascii="Consolas" w:hAnsi="Consolas" w:cs="Consolas"/>
        </w:rPr>
        <w:t xml:space="preserve"> </w:t>
      </w:r>
      <w:r w:rsidR="00C20D0E">
        <w:rPr>
          <w:rFonts w:ascii="Consolas" w:hAnsi="Consolas" w:cs="Consolas"/>
        </w:rPr>
        <w:t xml:space="preserve">  </w:t>
      </w:r>
      <w:r w:rsidRPr="009959A1">
        <w:rPr>
          <w:rFonts w:ascii="Consolas" w:hAnsi="Consolas" w:cs="Consolas"/>
          <w:u w:val="single"/>
        </w:rPr>
        <w:t>REGION COSTA</w:t>
      </w:r>
      <w:r w:rsidR="009959A1" w:rsidRPr="009959A1">
        <w:rPr>
          <w:rFonts w:ascii="Consolas" w:hAnsi="Consolas" w:cs="Consolas"/>
        </w:rPr>
        <w:t xml:space="preserve"> /</w:t>
      </w:r>
      <w:r w:rsidRPr="009959A1">
        <w:rPr>
          <w:rFonts w:ascii="Consolas" w:hAnsi="Consolas" w:cs="Consolas"/>
        </w:rPr>
        <w:t xml:space="preserve"> </w:t>
      </w:r>
      <w:r w:rsidR="00C20D0E">
        <w:rPr>
          <w:rFonts w:ascii="Consolas" w:hAnsi="Consolas" w:cs="Consolas"/>
        </w:rPr>
        <w:t xml:space="preserve">     </w:t>
      </w:r>
      <w:r w:rsidRPr="009959A1">
        <w:rPr>
          <w:rFonts w:ascii="Consolas" w:hAnsi="Consolas" w:cs="Consolas"/>
          <w:u w:val="single"/>
        </w:rPr>
        <w:t>REGION SIERRA</w:t>
      </w:r>
      <w:r w:rsidR="009959A1" w:rsidRPr="009959A1">
        <w:rPr>
          <w:rFonts w:ascii="Consolas" w:hAnsi="Consolas" w:cs="Consolas"/>
        </w:rPr>
        <w:t xml:space="preserve"> / </w:t>
      </w:r>
      <w:r w:rsidR="00C20D0E">
        <w:rPr>
          <w:rFonts w:ascii="Consolas" w:hAnsi="Consolas" w:cs="Consolas"/>
        </w:rPr>
        <w:t xml:space="preserve">     </w:t>
      </w:r>
      <w:r w:rsidRPr="009959A1">
        <w:rPr>
          <w:rFonts w:ascii="Consolas" w:hAnsi="Consolas" w:cs="Consolas"/>
          <w:u w:val="single"/>
        </w:rPr>
        <w:t>REGION SELVA</w:t>
      </w:r>
      <w:r w:rsidRPr="009959A1">
        <w:rPr>
          <w:rFonts w:ascii="Consolas" w:hAnsi="Consolas" w:cs="Consolas"/>
        </w:rPr>
        <w:tab/>
      </w:r>
    </w:p>
    <w:p w14:paraId="2AE39C19" w14:textId="6066F67E" w:rsidR="00FB30D4" w:rsidRPr="00C20D0E" w:rsidRDefault="00C20D0E" w:rsidP="00FB30D4">
      <w:pPr>
        <w:pStyle w:val="Prrafodelista"/>
        <w:tabs>
          <w:tab w:val="left" w:pos="5197"/>
        </w:tabs>
        <w:ind w:left="0"/>
        <w:jc w:val="both"/>
        <w:rPr>
          <w:rFonts w:ascii="Consolas" w:hAnsi="Consolas" w:cs="Consolas"/>
        </w:rPr>
      </w:pPr>
      <w:r>
        <w:rPr>
          <w:rFonts w:ascii="Consolas" w:hAnsi="Consolas" w:cs="Consolas"/>
          <w:u w:val="single"/>
        </w:rPr>
        <w:t>CALDAS</w:t>
      </w:r>
      <w:r>
        <w:rPr>
          <w:rFonts w:ascii="Consolas" w:hAnsi="Consolas" w:cs="Consolas"/>
        </w:rPr>
        <w:t xml:space="preserve">        (CCACHA /PARIONA)      (VICTOR/DAMARIS)</w:t>
      </w:r>
      <w:r>
        <w:rPr>
          <w:rFonts w:ascii="Consolas" w:hAnsi="Consolas" w:cs="Consolas"/>
        </w:rPr>
        <w:tab/>
        <w:t>ALESSANDRO</w:t>
      </w:r>
    </w:p>
    <w:p w14:paraId="7ABA09B8" w14:textId="77777777" w:rsidR="00433876" w:rsidRPr="009959A1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Caratula</w:t>
      </w:r>
    </w:p>
    <w:p w14:paraId="7482D1C9" w14:textId="0E1F4D54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Ubicación </w:t>
      </w:r>
    </w:p>
    <w:p w14:paraId="61E63D12" w14:textId="73A9B150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Lugares turísticos</w:t>
      </w:r>
    </w:p>
    <w:p w14:paraId="5562BBEA" w14:textId="1DEB5471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Fauna y Flora</w:t>
      </w:r>
    </w:p>
    <w:p w14:paraId="78C7A3FF" w14:textId="17BD2410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Platos típicos </w:t>
      </w:r>
    </w:p>
    <w:p w14:paraId="4E1D4A23" w14:textId="69E38C1C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Danza </w:t>
      </w:r>
    </w:p>
    <w:p w14:paraId="5982F32D" w14:textId="77777777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6B9EFCC4" w14:textId="35EF4016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  <w:u w:val="single"/>
        </w:rPr>
        <w:t>HÉROES DEL PERÚ</w:t>
      </w:r>
      <w:r w:rsidRPr="009959A1">
        <w:rPr>
          <w:rFonts w:ascii="Consolas" w:hAnsi="Consolas" w:cs="Consolas"/>
        </w:rPr>
        <w:t xml:space="preserve"> (PROCERES)</w:t>
      </w:r>
      <w:r w:rsidR="009959A1" w:rsidRPr="009959A1">
        <w:rPr>
          <w:rFonts w:ascii="Consolas" w:hAnsi="Consolas" w:cs="Consolas"/>
        </w:rPr>
        <w:t xml:space="preserve"> /</w:t>
      </w: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  <w:u w:val="single"/>
        </w:rPr>
        <w:t xml:space="preserve">HÉROES DEL PERÚ </w:t>
      </w:r>
      <w:r w:rsidRPr="009959A1">
        <w:rPr>
          <w:rFonts w:ascii="Consolas" w:hAnsi="Consolas" w:cs="Consolas"/>
        </w:rPr>
        <w:t>(PRECURSORES)</w:t>
      </w:r>
    </w:p>
    <w:p w14:paraId="0FB7D97F" w14:textId="526EC1DB" w:rsidR="00FB30D4" w:rsidRPr="009959A1" w:rsidRDefault="00C20D0E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LLUPTON</w:t>
      </w:r>
      <w:r>
        <w:rPr>
          <w:rFonts w:ascii="Consolas" w:hAnsi="Consolas" w:cs="Consolas"/>
        </w:rPr>
        <w:tab/>
        <w:t>(ZARELLY)</w:t>
      </w:r>
    </w:p>
    <w:p w14:paraId="1B09D037" w14:textId="77777777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Introducción</w:t>
      </w:r>
    </w:p>
    <w:p w14:paraId="699371DD" w14:textId="6502CEDA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Biografía </w:t>
      </w:r>
    </w:p>
    <w:p w14:paraId="21E59C1D" w14:textId="21567913" w:rsidR="009959A1" w:rsidRPr="009959A1" w:rsidRDefault="009959A1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Como y cuando fue su participación en la independencia del Perú</w:t>
      </w:r>
    </w:p>
    <w:p w14:paraId="71E7DDF4" w14:textId="6BFD9946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Obras </w:t>
      </w:r>
      <w:r w:rsidR="009959A1" w:rsidRPr="009959A1">
        <w:rPr>
          <w:rFonts w:ascii="Consolas" w:hAnsi="Consolas" w:cs="Consolas"/>
        </w:rPr>
        <w:t>más</w:t>
      </w:r>
      <w:r w:rsidRPr="009959A1">
        <w:rPr>
          <w:rFonts w:ascii="Consolas" w:hAnsi="Consolas" w:cs="Consolas"/>
        </w:rPr>
        <w:t xml:space="preserve"> resaltantes</w:t>
      </w:r>
    </w:p>
    <w:p w14:paraId="55909E90" w14:textId="24028E91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673ACB28" w14:textId="110A5F34" w:rsidR="00FB30D4" w:rsidRPr="009959A1" w:rsidRDefault="00C20D0E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>
        <w:rPr>
          <w:rFonts w:ascii="Consolas" w:hAnsi="Consolas" w:cs="Consolas"/>
          <w:u w:val="single"/>
        </w:rPr>
        <w:t>Presidentes del Perú (4</w:t>
      </w:r>
      <w:r w:rsidR="009959A1" w:rsidRPr="009959A1">
        <w:rPr>
          <w:rFonts w:ascii="Consolas" w:hAnsi="Consolas" w:cs="Consolas"/>
          <w:u w:val="single"/>
        </w:rPr>
        <w:t>)</w:t>
      </w:r>
      <w:r>
        <w:rPr>
          <w:rFonts w:ascii="Consolas" w:hAnsi="Consolas" w:cs="Consolas"/>
          <w:u w:val="single"/>
        </w:rPr>
        <w:t xml:space="preserve"> (López)(KENIA)</w:t>
      </w:r>
    </w:p>
    <w:p w14:paraId="5E1BA95B" w14:textId="77777777" w:rsidR="009959A1" w:rsidRPr="009959A1" w:rsidRDefault="009959A1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4A2B9549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Introducción</w:t>
      </w:r>
    </w:p>
    <w:p w14:paraId="050AE824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Biografía </w:t>
      </w:r>
    </w:p>
    <w:p w14:paraId="0E785FA8" w14:textId="38AA2C33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Periodo</w:t>
      </w:r>
    </w:p>
    <w:p w14:paraId="3AFA7ACF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Obras más resaltantes</w:t>
      </w:r>
    </w:p>
    <w:p w14:paraId="2FDFD00E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383D681A" w14:textId="4C858C2B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Símbolos Patrios</w:t>
      </w:r>
      <w:r w:rsidRPr="009959A1">
        <w:rPr>
          <w:rFonts w:ascii="Consolas" w:hAnsi="Consolas" w:cs="Consolas"/>
        </w:rPr>
        <w:t xml:space="preserve"> (Bandera, himno nacional, escudo nacional)</w:t>
      </w:r>
    </w:p>
    <w:p w14:paraId="26CF7E12" w14:textId="55F31153" w:rsidR="009959A1" w:rsidRPr="009959A1" w:rsidRDefault="00C20D0E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 xml:space="preserve"> (</w:t>
      </w:r>
      <w:r w:rsidRPr="00C20D0E">
        <w:rPr>
          <w:rFonts w:ascii="Consolas" w:hAnsi="Consolas" w:cs="Consolas"/>
        </w:rPr>
        <w:t>INGA MIKAELA)  (FABIAN)</w:t>
      </w:r>
    </w:p>
    <w:p w14:paraId="063C855E" w14:textId="1193BFA9" w:rsidR="00433876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Definición </w:t>
      </w:r>
    </w:p>
    <w:p w14:paraId="6C2C7987" w14:textId="2626FBDC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Historia</w:t>
      </w:r>
    </w:p>
    <w:p w14:paraId="714876B7" w14:textId="474F1B11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Significados</w:t>
      </w:r>
    </w:p>
    <w:p w14:paraId="64BFB5F8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Autores de creación</w:t>
      </w:r>
    </w:p>
    <w:p w14:paraId="18E24041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1CD2AF25" w14:textId="1A96064E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MARAVILLAS DEL PERÚ (8)</w:t>
      </w:r>
    </w:p>
    <w:p w14:paraId="15A1350B" w14:textId="33EEE704" w:rsidR="009959A1" w:rsidRPr="009959A1" w:rsidRDefault="00C20D0E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</w:rPr>
        <w:t>(</w:t>
      </w:r>
      <w:r>
        <w:rPr>
          <w:rFonts w:ascii="Consolas" w:hAnsi="Consolas" w:cs="Consolas"/>
        </w:rPr>
        <w:t>BARRIENTOS</w:t>
      </w:r>
      <w:r>
        <w:rPr>
          <w:rFonts w:ascii="Consolas" w:hAnsi="Consolas" w:cs="Consolas"/>
        </w:rPr>
        <w:t>)  (JIMENA)</w:t>
      </w:r>
    </w:p>
    <w:p w14:paraId="647CA4A9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Definición </w:t>
      </w:r>
    </w:p>
    <w:p w14:paraId="36653A6A" w14:textId="2D63D4BF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Historia</w:t>
      </w:r>
    </w:p>
    <w:p w14:paraId="647ECA4C" w14:textId="310C068B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Características</w:t>
      </w:r>
    </w:p>
    <w:p w14:paraId="3E9EA473" w14:textId="1286EE4C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u w:val="single"/>
        </w:rPr>
        <w:t>Nota</w:t>
      </w:r>
      <w:r w:rsidRPr="009959A1">
        <w:rPr>
          <w:rFonts w:ascii="Consolas" w:hAnsi="Consolas" w:cs="Consolas"/>
        </w:rPr>
        <w:t xml:space="preserve">: </w:t>
      </w:r>
      <w:r w:rsidRPr="009959A1">
        <w:rPr>
          <w:rFonts w:ascii="Consolas" w:hAnsi="Consolas" w:cs="Consolas"/>
          <w:b/>
        </w:rPr>
        <w:t>Cada alumno se le entrego individualmente su tema de exposición, realizar con tiempo su presentaciones para revisarlo y poder proyectarlo en la fecha que le corresponde.</w:t>
      </w:r>
    </w:p>
    <w:p w14:paraId="3D2A4FA5" w14:textId="221381FD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ab/>
      </w:r>
      <w:r w:rsidR="009959A1" w:rsidRPr="009959A1">
        <w:rPr>
          <w:rFonts w:ascii="Consolas" w:hAnsi="Consolas" w:cs="Consolas"/>
        </w:rPr>
        <w:t xml:space="preserve">     </w:t>
      </w:r>
      <w:r w:rsidRPr="009959A1">
        <w:rPr>
          <w:rFonts w:ascii="Consolas" w:hAnsi="Consolas" w:cs="Consolas"/>
        </w:rPr>
        <w:t xml:space="preserve">Atte, </w:t>
      </w:r>
    </w:p>
    <w:p w14:paraId="1B3E54CB" w14:textId="7BBED77F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                                 </w:t>
      </w:r>
      <w:r w:rsidR="009C0637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>Vicente Ochoa María Jovita</w:t>
      </w:r>
    </w:p>
    <w:p w14:paraId="78A32175" w14:textId="635E18EC" w:rsidR="00120C67" w:rsidRP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ab/>
        <w:t xml:space="preserve">Prof. De computación </w:t>
      </w:r>
    </w:p>
    <w:sectPr w:rsidR="00120C67" w:rsidRPr="00120C67" w:rsidSect="009C0637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COMPUTO" w:date="2024-07-27T14:15:00Z" w:initials="D">
    <w:p w14:paraId="31A5C827" w14:textId="77777777" w:rsidR="002A455E" w:rsidRDefault="002A455E">
      <w:pPr>
        <w:pStyle w:val="Textocomentario"/>
      </w:pPr>
      <w:r>
        <w:rPr>
          <w:rStyle w:val="Refdecomentario"/>
        </w:rPr>
        <w:annotationRef/>
      </w:r>
      <w:r>
        <w:t xml:space="preserve">A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A5C8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5B740" w14:textId="77777777" w:rsidR="004E07C4" w:rsidRDefault="004E07C4" w:rsidP="00120C67">
      <w:pPr>
        <w:spacing w:after="0" w:line="240" w:lineRule="auto"/>
      </w:pPr>
      <w:r>
        <w:separator/>
      </w:r>
    </w:p>
  </w:endnote>
  <w:endnote w:type="continuationSeparator" w:id="0">
    <w:p w14:paraId="76BB5106" w14:textId="77777777" w:rsidR="004E07C4" w:rsidRDefault="004E07C4" w:rsidP="0012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62CE4" w14:textId="77777777" w:rsidR="004E07C4" w:rsidRDefault="004E07C4" w:rsidP="00120C67">
      <w:pPr>
        <w:spacing w:after="0" w:line="240" w:lineRule="auto"/>
      </w:pPr>
      <w:r>
        <w:separator/>
      </w:r>
    </w:p>
  </w:footnote>
  <w:footnote w:type="continuationSeparator" w:id="0">
    <w:p w14:paraId="248DC49F" w14:textId="77777777" w:rsidR="004E07C4" w:rsidRDefault="004E07C4" w:rsidP="00120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E3FF9"/>
    <w:multiLevelType w:val="hybridMultilevel"/>
    <w:tmpl w:val="0B10D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OMPUTO">
    <w15:presenceInfo w15:providerId="None" w15:userId="DCOMPU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6"/>
    <w:rsid w:val="00120C67"/>
    <w:rsid w:val="002A455E"/>
    <w:rsid w:val="00433876"/>
    <w:rsid w:val="004E07C4"/>
    <w:rsid w:val="0055600B"/>
    <w:rsid w:val="006A56EA"/>
    <w:rsid w:val="00963BBF"/>
    <w:rsid w:val="00967485"/>
    <w:rsid w:val="009959A1"/>
    <w:rsid w:val="009C0637"/>
    <w:rsid w:val="00B84498"/>
    <w:rsid w:val="00C20D0E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A577"/>
  <w15:chartTrackingRefBased/>
  <w15:docId w15:val="{0A75E4BF-F9E3-423C-AF4C-3BBD285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67"/>
  </w:style>
  <w:style w:type="paragraph" w:styleId="Piedepgina">
    <w:name w:val="footer"/>
    <w:basedOn w:val="Normal"/>
    <w:link w:val="Piedepgina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67"/>
  </w:style>
  <w:style w:type="character" w:styleId="Refdecomentario">
    <w:name w:val="annotation reference"/>
    <w:basedOn w:val="Fuentedeprrafopredeter"/>
    <w:uiPriority w:val="99"/>
    <w:semiHidden/>
    <w:unhideWhenUsed/>
    <w:rsid w:val="002A45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45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45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45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45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3</cp:revision>
  <dcterms:created xsi:type="dcterms:W3CDTF">2024-07-27T23:33:00Z</dcterms:created>
  <dcterms:modified xsi:type="dcterms:W3CDTF">2024-07-28T02:05:00Z</dcterms:modified>
</cp:coreProperties>
</file>